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FCB" w:rsidRPr="00B80FCB" w:rsidRDefault="00B80FCB" w:rsidP="00B80F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B80FCB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B80FCB" w:rsidRPr="00B80FCB" w:rsidRDefault="00B80FCB" w:rsidP="00B80FC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B80FCB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20.10.2023г.</w:t>
      </w:r>
    </w:p>
    <w:tbl>
      <w:tblPr>
        <w:tblpPr w:leftFromText="36" w:rightFromText="36" w:bottomFromText="150" w:vertAnchor="text"/>
        <w:tblW w:w="107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382"/>
        <w:gridCol w:w="4674"/>
      </w:tblGrid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B80FCB" w:rsidRPr="00B80FCB" w:rsidTr="00B80FCB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-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619-Тк «Витебск-Нарочь»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507-Тк «Витебск-Минск»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500-Тк «Витебск-Минск»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ИИ Козлов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Алексмандр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Валерьевич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Цыбульский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509-Тк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600-Ск «Городок-Минск ч/з   Шумилино»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502-Тк «Витебск-Минск»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597-Ск «Ушачи-Минск»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511-Тк «Витебск-Могилев»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513-Тк «Витебск-Бобруйск»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Ковалевский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530-Тк «Чашники-Минск» ч/з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Ивашень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532-Тк «Чашники-Минск»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541-Тк «Минск-Миоры ч/з Браслав»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557-Тк «Браслав-Минск ч/з Миоры»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ПТЧУП «ПКМ-СЕРВИС»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555-Тк «Минск-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556-Тк «Минск-Браслав» ч/з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606-Тк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Семёнов Игорь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Шульга Виталий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Фиалко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Грицуняк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Павел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Пшенко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Роман Вячеславович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Щербицкий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Петрович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Сапрончик Олег Александрович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НПавто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563-Тк «Новополоцк-Минск»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Асон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Даниилович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585-Тк «Глубокое-Минск»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АвтоСтайлТранс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670-Тк «Витебск-Островец»</w:t>
            </w:r>
          </w:p>
        </w:tc>
      </w:tr>
      <w:tr w:rsidR="00B80FCB" w:rsidRPr="00B80FCB" w:rsidTr="00B80FCB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503/1-Тк «Витебск ч/з Браслав, Новополоцк»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Новополоцк»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503-Тк «Витебск-Браслав ч/з Полоцк»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506-Тк «Витебск-Лепель»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Букштынов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Дмитрий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508-Тк «Витебск-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570-Тк «Витебск-Ушачи ч/з Шумилино»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571-Тк «Витебск-Ушачи ч/з Бешенковичи»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512-Ск «Витебск-Сенно»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518-Тк «Витебск-Полоцк-Новополоцк»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519-Тк «Витебск-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526-Тк «Витебск-Орша»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514-Тк «Витебск-Шарковщина ч/з Дисну, Германовичи»</w:t>
            </w:r>
          </w:p>
        </w:tc>
      </w:tr>
      <w:tr w:rsidR="00B80FCB" w:rsidRPr="00B80FCB" w:rsidTr="00B80FCB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lastRenderedPageBreak/>
              <w:t>ПРИГОРОДНЫЕ МЕЖРАЙОННЫЕ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237-Тк «Витебск-Лиозно»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203-Ск «Витебск-Бешенковичи»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«Уайт Авто»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212-Тк «Витебск-Городок»</w:t>
            </w:r>
          </w:p>
        </w:tc>
      </w:tr>
      <w:tr w:rsidR="00B80FCB" w:rsidRPr="00B80FCB" w:rsidTr="00B80FCB">
        <w:tc>
          <w:tcPr>
            <w:tcW w:w="107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333-Ск «Витебск-Котово»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308-Тк «Витебск-Старое Село»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317-Тк «Витебск-Копти»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319-Тк «Витебск-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Зароново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323-Тк «Витебск-Яновичи»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331-Тк «Витебск-Сураж»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№ 336-Ск «пос.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201-Тк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206-Тк «Орша-Копысь»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234-Эк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202-Тк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           Ж/Д вокзал»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21.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227-Тк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211-Тк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207-Тк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38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209-Тк «Орша-Чурилово»</w:t>
            </w:r>
          </w:p>
        </w:tc>
      </w:tr>
      <w:tr w:rsidR="00B80FCB" w:rsidRPr="00B80FCB" w:rsidTr="00B80FCB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225-Тк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233-Тк «Орша-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215-Тк «Орша-Бабиничи»</w:t>
            </w:r>
          </w:p>
        </w:tc>
      </w:tr>
      <w:tr w:rsidR="00B80FCB" w:rsidRPr="00B80FCB" w:rsidTr="00B80FCB"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Эдверсо</w:t>
            </w:r>
            <w:proofErr w:type="spellEnd"/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80FCB" w:rsidRPr="00B80FCB" w:rsidRDefault="00B80FCB" w:rsidP="00B80FCB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B80FCB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330-Тк «Новополоцк-Матюши»</w:t>
            </w:r>
          </w:p>
        </w:tc>
      </w:tr>
    </w:tbl>
    <w:p w:rsidR="00B16E66" w:rsidRDefault="00B16E66">
      <w:bookmarkStart w:id="0" w:name="_GoBack"/>
      <w:bookmarkEnd w:id="0"/>
    </w:p>
    <w:sectPr w:rsidR="00B1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D3"/>
    <w:rsid w:val="003606D3"/>
    <w:rsid w:val="00B16E66"/>
    <w:rsid w:val="00B8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4017E-FB58-4509-9CEE-AD0A22FD6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0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3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852</Words>
  <Characters>4861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jNYA</dc:creator>
  <cp:keywords/>
  <dc:description/>
  <cp:lastModifiedBy>jNYA</cp:lastModifiedBy>
  <cp:revision>3</cp:revision>
  <dcterms:created xsi:type="dcterms:W3CDTF">2023-11-02T10:39:00Z</dcterms:created>
  <dcterms:modified xsi:type="dcterms:W3CDTF">2023-11-02T10:40:00Z</dcterms:modified>
</cp:coreProperties>
</file>